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DB" w:rsidRDefault="00E5538D">
      <w:pPr>
        <w:pStyle w:val="a3"/>
        <w:spacing w:before="78"/>
        <w:ind w:left="4752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-3"/>
        </w:rPr>
        <w:t xml:space="preserve"> </w:t>
      </w:r>
      <w:r w:rsidR="002A5A6F">
        <w:t>АО «БТХ</w:t>
      </w:r>
      <w:r>
        <w:t>»</w:t>
      </w:r>
      <w:r w:rsidR="00CE77FE">
        <w:t xml:space="preserve"> - Управляющей организации ООО «</w:t>
      </w:r>
      <w:r w:rsidR="002A5A6F">
        <w:t>ПИН</w:t>
      </w:r>
      <w:r w:rsidR="00CE77FE">
        <w:t>»</w:t>
      </w:r>
    </w:p>
    <w:p w:rsidR="00E5538D" w:rsidRPr="002A5A6F" w:rsidRDefault="002A5A6F">
      <w:pPr>
        <w:pStyle w:val="a3"/>
        <w:spacing w:before="78"/>
        <w:ind w:left="4752"/>
        <w:rPr>
          <w:lang w:val="en-US"/>
        </w:rPr>
      </w:pPr>
      <w:proofErr w:type="spellStart"/>
      <w:r>
        <w:t>Метлюку</w:t>
      </w:r>
      <w:proofErr w:type="spellEnd"/>
      <w:r>
        <w:t xml:space="preserve"> Николаю Валерьевичу</w:t>
      </w:r>
    </w:p>
    <w:p w:rsidR="00EF06DB" w:rsidRDefault="00EF06DB">
      <w:pPr>
        <w:pStyle w:val="a3"/>
        <w:spacing w:before="11"/>
        <w:rPr>
          <w:sz w:val="27"/>
        </w:rPr>
      </w:pPr>
    </w:p>
    <w:p w:rsidR="00EF06DB" w:rsidRDefault="00CE77FE">
      <w:pPr>
        <w:tabs>
          <w:tab w:val="left" w:pos="449"/>
        </w:tabs>
        <w:spacing w:before="94"/>
        <w:ind w:right="127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148590</wp:posOffset>
                </wp:positionV>
                <wp:extent cx="3111500" cy="0"/>
                <wp:effectExtent l="0" t="0" r="12700" b="1270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D27D8" id="Line 16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1pt,11.7pt" to="523.1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 w:rsidR="00E5538D">
        <w:rPr>
          <w:position w:val="11"/>
          <w:sz w:val="20"/>
        </w:rPr>
        <w:t>От</w:t>
      </w:r>
      <w:r w:rsidR="00E5538D">
        <w:rPr>
          <w:position w:val="11"/>
          <w:sz w:val="20"/>
        </w:rPr>
        <w:tab/>
      </w:r>
      <w:r w:rsidR="00E5538D">
        <w:rPr>
          <w:sz w:val="16"/>
        </w:rPr>
        <w:t>(должность)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C87A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DF8D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71C57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5538D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E5538D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E5538D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E5538D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3E695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 w:rsidR="00E5538D">
        <w:rPr>
          <w:sz w:val="20"/>
        </w:rPr>
        <w:t>,</w:t>
      </w:r>
    </w:p>
    <w:p w:rsidR="00EF06DB" w:rsidRDefault="00E5538D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5538D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E5538D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E5538D">
      <w:pPr>
        <w:pStyle w:val="a3"/>
        <w:spacing w:before="40" w:line="276" w:lineRule="auto"/>
        <w:ind w:left="104"/>
      </w:pPr>
      <w:r>
        <w:t>«</w:t>
      </w:r>
      <w:r w:rsidR="002A5A6F">
        <w:t>ПИН</w:t>
      </w:r>
      <w:r>
        <w:t>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4B3D2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E5538D" w:rsidRDefault="00E5538D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установленными регистратором ООО «</w:t>
      </w:r>
      <w:r w:rsidR="002A5A6F">
        <w:t>ПИН</w:t>
      </w:r>
      <w:r>
        <w:t>» и опубликованными на</w:t>
      </w:r>
      <w:r>
        <w:rPr>
          <w:spacing w:val="1"/>
        </w:rPr>
        <w:t xml:space="preserve"> </w:t>
      </w:r>
      <w:r>
        <w:t xml:space="preserve">сайте: </w:t>
      </w:r>
      <w:r w:rsidR="002A5A6F" w:rsidRPr="002A5A6F">
        <w:t>https://pinspb.ru/</w:t>
      </w:r>
      <w:r w:rsidR="002A5A6F">
        <w:t>.</w:t>
      </w:r>
      <w:bookmarkStart w:id="0" w:name="_GoBack"/>
      <w:bookmarkEnd w:id="0"/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FBADD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704A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E5538D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E5538D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E5538D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E5538D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F06DB" w:rsidRDefault="00E5538D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5538D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0B4A2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5538D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2A5A6F"/>
    <w:rsid w:val="00CE77FE"/>
    <w:rsid w:val="00E5538D"/>
    <w:rsid w:val="00E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899B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2024-04-25T14:42:00Z</dcterms:created>
  <dcterms:modified xsi:type="dcterms:W3CDTF">2024-04-25T14:42:00Z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